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8B" w:rsidRPr="00877D8B" w:rsidRDefault="00877D8B" w:rsidP="00877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7D8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Билль о правах</w:t>
      </w:r>
    </w:p>
    <w:p w:rsidR="00877D8B" w:rsidRPr="00877D8B" w:rsidRDefault="00877D8B" w:rsidP="00877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7D8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Личные права</w:t>
      </w:r>
    </w:p>
    <w:p w:rsidR="00877D8B" w:rsidRPr="00877D8B" w:rsidRDefault="00877D8B" w:rsidP="00877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8B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каждого человека есть неофициальные, личные права. Они отличаются от юридических прав, некоторые не понимают, что каждый человек обладает личными правами, и нарушают их. Когда такое случается, мы не можем обратиться за защитой своих прав к закону. Мы можем рассчитывать только на себя и свои возможности.</w:t>
      </w:r>
    </w:p>
    <w:p w:rsidR="00877D8B" w:rsidRPr="00877D8B" w:rsidRDefault="00877D8B" w:rsidP="00877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Заявляя о своих личных правах, помните: они есть и у всех остальных людей. Учитесь уважать права других людей так же, как вы хотите, чтоб уважали ваши</w:t>
      </w:r>
      <w:r w:rsidRPr="00877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8B" w:rsidRPr="00877D8B" w:rsidRDefault="00877D8B" w:rsidP="00877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7D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Вы имеете право...</w:t>
      </w:r>
    </w:p>
    <w:p w:rsidR="00877D8B" w:rsidRPr="00877D8B" w:rsidRDefault="00877D8B" w:rsidP="00877D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Просить о помощи и эмоциональной поддержке. </w:t>
      </w:r>
    </w:p>
    <w:p w:rsidR="00877D8B" w:rsidRPr="00877D8B" w:rsidRDefault="00877D8B" w:rsidP="00877D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Протестовать против несправедливого обращения или критики. </w:t>
      </w:r>
    </w:p>
    <w:p w:rsidR="00877D8B" w:rsidRPr="00877D8B" w:rsidRDefault="00877D8B" w:rsidP="00877D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Иметь свое собственное мнение или убеждения. </w:t>
      </w:r>
    </w:p>
    <w:p w:rsidR="00877D8B" w:rsidRPr="00877D8B" w:rsidRDefault="00877D8B" w:rsidP="00877D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Совершать ошибки, пока не найдете правильный путь. </w:t>
      </w:r>
    </w:p>
    <w:p w:rsidR="00877D8B" w:rsidRPr="00877D8B" w:rsidRDefault="00877D8B" w:rsidP="00877D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Предоставлять людям решать собственные проблемы. </w:t>
      </w:r>
    </w:p>
    <w:p w:rsidR="00877D8B" w:rsidRPr="00877D8B" w:rsidRDefault="00877D8B" w:rsidP="00877D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Говорить "нет, спасибо", " извините, нет". </w:t>
      </w:r>
    </w:p>
    <w:p w:rsidR="00877D8B" w:rsidRPr="00877D8B" w:rsidRDefault="00877D8B" w:rsidP="00877D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Не обращать внимание на советы окружающих, следовать </w:t>
      </w:r>
      <w:proofErr w:type="gramStart"/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>собственным</w:t>
      </w:r>
      <w:proofErr w:type="gramEnd"/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</w:p>
    <w:p w:rsidR="00877D8B" w:rsidRPr="00877D8B" w:rsidRDefault="00877D8B" w:rsidP="00877D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Побыть одному, даже если другим хочется вашего общества. </w:t>
      </w:r>
    </w:p>
    <w:p w:rsidR="00877D8B" w:rsidRPr="00877D8B" w:rsidRDefault="00877D8B" w:rsidP="00877D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На свои собственные чувства, независимо от того, понимают ли их   окружающие. </w:t>
      </w:r>
    </w:p>
    <w:p w:rsidR="00877D8B" w:rsidRPr="00877D8B" w:rsidRDefault="00877D8B" w:rsidP="00877D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Иногда ставить себя на первое место. </w:t>
      </w:r>
    </w:p>
    <w:p w:rsidR="00877D8B" w:rsidRPr="00877D8B" w:rsidRDefault="00877D8B" w:rsidP="00877D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Менять свои решения или выбирать другой образ действий. </w:t>
      </w:r>
    </w:p>
    <w:p w:rsidR="00877D8B" w:rsidRPr="00877D8B" w:rsidRDefault="00877D8B" w:rsidP="00877D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>Добиваться изменения договорённости, которая вас не устраивает.</w:t>
      </w:r>
    </w:p>
    <w:p w:rsidR="00877D8B" w:rsidRPr="00877D8B" w:rsidRDefault="00877D8B" w:rsidP="00877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7D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Вы никогда не обязаны...</w:t>
      </w:r>
    </w:p>
    <w:p w:rsidR="00877D8B" w:rsidRPr="00877D8B" w:rsidRDefault="00877D8B" w:rsidP="00877D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Быть безупречным на 100 %. </w:t>
      </w:r>
    </w:p>
    <w:p w:rsidR="00877D8B" w:rsidRPr="00877D8B" w:rsidRDefault="00877D8B" w:rsidP="00877D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Следовать за толпой. </w:t>
      </w:r>
    </w:p>
    <w:p w:rsidR="00877D8B" w:rsidRPr="00877D8B" w:rsidRDefault="00877D8B" w:rsidP="00877D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Любить людей, приносящих вам вред. </w:t>
      </w:r>
    </w:p>
    <w:p w:rsidR="00877D8B" w:rsidRPr="00877D8B" w:rsidRDefault="00877D8B" w:rsidP="00877D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Делать </w:t>
      </w:r>
      <w:proofErr w:type="gramStart"/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>приятное</w:t>
      </w:r>
      <w:proofErr w:type="gramEnd"/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неприятным людям. </w:t>
      </w:r>
    </w:p>
    <w:p w:rsidR="00877D8B" w:rsidRPr="00877D8B" w:rsidRDefault="00877D8B" w:rsidP="00877D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Извиняться за то, что вы были самим собой. </w:t>
      </w:r>
    </w:p>
    <w:p w:rsidR="00877D8B" w:rsidRPr="00877D8B" w:rsidRDefault="00877D8B" w:rsidP="00877D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Выбиваться из сил ради других. </w:t>
      </w:r>
    </w:p>
    <w:p w:rsidR="00877D8B" w:rsidRPr="00877D8B" w:rsidRDefault="00877D8B" w:rsidP="00877D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Чувствовать себя виноватым за свои желания. </w:t>
      </w:r>
    </w:p>
    <w:p w:rsidR="00877D8B" w:rsidRPr="00877D8B" w:rsidRDefault="00877D8B" w:rsidP="00877D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Мириться с неприятной ситуацией. </w:t>
      </w:r>
    </w:p>
    <w:p w:rsidR="00877D8B" w:rsidRPr="00877D8B" w:rsidRDefault="00877D8B" w:rsidP="00877D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Жертвовать своим внутренним миром ради кого-то ни было. </w:t>
      </w:r>
    </w:p>
    <w:p w:rsidR="00877D8B" w:rsidRPr="00877D8B" w:rsidRDefault="00877D8B" w:rsidP="00877D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Сохранять отношения, ставшие оскорбительными. </w:t>
      </w:r>
    </w:p>
    <w:p w:rsidR="00877D8B" w:rsidRPr="00877D8B" w:rsidRDefault="00877D8B" w:rsidP="00877D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Делать больше, чем вам позволяет время. </w:t>
      </w:r>
    </w:p>
    <w:p w:rsidR="00877D8B" w:rsidRPr="00877D8B" w:rsidRDefault="00877D8B" w:rsidP="00877D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Делать что-то чего вы на самом деле не можете сделать. </w:t>
      </w:r>
    </w:p>
    <w:p w:rsidR="00877D8B" w:rsidRPr="00877D8B" w:rsidRDefault="00877D8B" w:rsidP="00877D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Выполнять неразумные требования. </w:t>
      </w:r>
    </w:p>
    <w:p w:rsidR="00877D8B" w:rsidRPr="00877D8B" w:rsidRDefault="00877D8B" w:rsidP="00877D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Отдавать что-то, что на самом деле не хочется отдавать. </w:t>
      </w:r>
    </w:p>
    <w:p w:rsidR="00107226" w:rsidRPr="00A868D9" w:rsidRDefault="00877D8B" w:rsidP="00A868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7D8B">
        <w:rPr>
          <w:rFonts w:ascii="Verdana" w:eastAsia="Times New Roman" w:hAnsi="Verdana" w:cs="Times New Roman"/>
          <w:sz w:val="24"/>
          <w:szCs w:val="24"/>
          <w:lang w:eastAsia="ru-RU"/>
        </w:rPr>
        <w:t>Нести на себе тяжесть чьего-то неправильного поведения.</w:t>
      </w:r>
    </w:p>
    <w:sectPr w:rsidR="00107226" w:rsidRPr="00A868D9" w:rsidSect="0010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965"/>
    <w:multiLevelType w:val="multilevel"/>
    <w:tmpl w:val="D4F0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C0FEB"/>
    <w:multiLevelType w:val="multilevel"/>
    <w:tmpl w:val="0192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7D8B"/>
    <w:rsid w:val="00107226"/>
    <w:rsid w:val="002B6A97"/>
    <w:rsid w:val="00877D8B"/>
    <w:rsid w:val="00A8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>МБОУ Гр-Степановская СОШ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2012-06-18T06:18:00Z</dcterms:created>
  <dcterms:modified xsi:type="dcterms:W3CDTF">2012-06-18T08:35:00Z</dcterms:modified>
</cp:coreProperties>
</file>